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597"/>
        <w:gridCol w:w="534"/>
        <w:gridCol w:w="2075"/>
        <w:gridCol w:w="436"/>
        <w:gridCol w:w="2067"/>
        <w:gridCol w:w="436"/>
        <w:gridCol w:w="2744"/>
      </w:tblGrid>
      <w:tr w:rsidR="00F067F1" w:rsidRPr="00744AEB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  <w:r w:rsidR="00FF59E4">
              <w:rPr>
                <w:rFonts w:ascii="Times New Roman" w:hAnsi="Times New Roman" w:cs="Times New Roman"/>
                <w:b w:val="0"/>
              </w:rPr>
              <w:t>(lar)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B12C81" w:rsidRPr="00744AEB" w:rsidRDefault="00D721D2" w:rsidP="00DF1A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PROFESÖR DOKTOR ÖZCAN ÖZKAN</w:t>
            </w:r>
          </w:p>
        </w:tc>
      </w:tr>
      <w:tr w:rsidR="00AA3153" w:rsidRPr="00744AEB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DF1A04" w:rsidRPr="00744AEB" w:rsidRDefault="00D721D2" w:rsidP="00DF1A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DEKAN / PROFESÖR</w:t>
            </w:r>
            <w:r w:rsidR="00842183">
              <w:rPr>
                <w:rFonts w:ascii="Times New Roman" w:hAnsi="Times New Roman" w:cs="Times New Roman"/>
                <w:bCs/>
              </w:rPr>
              <w:t xml:space="preserve"> DOKTOR</w:t>
            </w:r>
          </w:p>
        </w:tc>
      </w:tr>
      <w:tr w:rsidR="00AA3153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D721D2" w:rsidP="006912F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ÇANKIRI KARATEKİN ÜNİVERSİTESİ SAĞLIK BİLİMLERİ FAKÜLTESİ</w:t>
            </w:r>
          </w:p>
        </w:tc>
      </w:tr>
      <w:tr w:rsidR="00AA3153" w:rsidRPr="00744AEB" w:rsidTr="006F671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7F025F" w:rsidP="006F671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2209-A ÜNİVERSİTE ÖĞRENCİLERİ ARAŞTIRMA PROJELERİ DESTEKLEME PROGRAMI 2023 YILI HAK KAZANAN ÖĞRENCİLER İLE BULUŞMA</w:t>
            </w:r>
          </w:p>
        </w:tc>
      </w:tr>
      <w:tr w:rsidR="00AA3153" w:rsidRPr="00744AEB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AA3153" w:rsidRPr="00744AEB" w:rsidRDefault="005D4F35" w:rsidP="005D4F3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842183">
              <w:rPr>
                <w:rFonts w:ascii="Times New Roman" w:hAnsi="Times New Roman" w:cs="Times New Roman"/>
                <w:bCs/>
              </w:rPr>
              <w:t xml:space="preserve"> EKİM</w:t>
            </w:r>
            <w:r w:rsidR="00FF59E4">
              <w:rPr>
                <w:rFonts w:ascii="Times New Roman" w:hAnsi="Times New Roman" w:cs="Times New Roman"/>
                <w:bCs/>
              </w:rPr>
              <w:t xml:space="preserve"> </w:t>
            </w:r>
            <w:r w:rsidR="008C3D95">
              <w:rPr>
                <w:rFonts w:ascii="Times New Roman" w:hAnsi="Times New Roman" w:cs="Times New Roman"/>
                <w:bCs/>
              </w:rPr>
              <w:t xml:space="preserve">2023 / </w:t>
            </w:r>
          </w:p>
        </w:tc>
      </w:tr>
      <w:tr w:rsidR="00AA3153" w:rsidRPr="00744AEB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614520">
                  <w:rPr>
                    <w:rFonts w:ascii="MS Gothic" w:eastAsia="MS Gothic" w:hAnsi="MS Gothic" w:cs="MS Gothic" w:hint="eastAsia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A3153" w:rsidRPr="00FC215F" w:rsidRDefault="00AA315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:rsidR="00AA3153" w:rsidRPr="00FC215F" w:rsidRDefault="00AA315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4E41EC" w:rsidRPr="004E41EC" w:rsidRDefault="004E41EC" w:rsidP="004E41EC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E41EC">
              <w:rPr>
                <w:rFonts w:ascii="Times New Roman" w:hAnsi="Times New Roman" w:cs="Times New Roman"/>
              </w:rPr>
              <w:t>Sağlık alanındaki, güncel bilgileri takip etme, değerlendirme, aktarma ve multidisiplinler araştırmalara katılma becerisi kazanır.</w:t>
            </w:r>
          </w:p>
          <w:p w:rsidR="00C05055" w:rsidRDefault="000B0B25" w:rsidP="005D4F3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05055" w:rsidRPr="00C05055">
              <w:rPr>
                <w:rFonts w:ascii="Times New Roman" w:hAnsi="Times New Roman" w:cs="Times New Roman"/>
              </w:rPr>
              <w:t>Ulusal/uluslararası besin ve beslenme politikaları, yasal mevzuatlar hakkında bilgi sahibi olur.</w:t>
            </w:r>
          </w:p>
          <w:p w:rsidR="008B4719" w:rsidRDefault="008B4719" w:rsidP="005D4F3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B4719">
              <w:rPr>
                <w:rFonts w:ascii="Times New Roman" w:hAnsi="Times New Roman" w:cs="Times New Roman"/>
              </w:rPr>
              <w:t>Mesleğin gerektirdiği yabancı dil, istatistik, bilgisayar, bilişim ve iletişim teknolojilerini kullanma becerisi kazanır.</w:t>
            </w:r>
          </w:p>
          <w:p w:rsidR="008B4719" w:rsidRDefault="008B4719" w:rsidP="005D4F3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C66CA" w:rsidRPr="005C66CA">
              <w:rPr>
                <w:rFonts w:ascii="Times New Roman" w:hAnsi="Times New Roman" w:cs="Times New Roman"/>
              </w:rPr>
              <w:t>Mesleki etik değerleri öğrenir ve tüm paydaşlarla bu etik kurallara göre davranma yetkinliği kazanır.</w:t>
            </w:r>
          </w:p>
        </w:tc>
      </w:tr>
    </w:tbl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0B0B25">
                  <w:rPr>
                    <w:rFonts w:ascii="MS Gothic" w:eastAsia="MS Gothic" w:hAnsi="MS Gothic" w:cs="MS Gothic" w:hint="eastAsia"/>
                    <w:b w:val="0"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:rsidR="003A4CB3" w:rsidRPr="00FC215F" w:rsidRDefault="003A4CB3" w:rsidP="006F6719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:rsidR="003A4CB3" w:rsidRPr="00FC215F" w:rsidRDefault="003A4CB3" w:rsidP="006F671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:rsidTr="006F6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:rsidR="003A4CB3" w:rsidRPr="00FC215F" w:rsidRDefault="003A4CB3" w:rsidP="006F6719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:rsidTr="006F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:rsidR="003A4CB3" w:rsidRDefault="003A4CB3" w:rsidP="006F6719">
            <w:pPr>
              <w:pStyle w:val="AralkYok"/>
              <w:rPr>
                <w:rFonts w:ascii="Times New Roman" w:hAnsi="Times New Roman" w:cs="Times New Roman"/>
              </w:rPr>
            </w:pPr>
          </w:p>
          <w:p w:rsidR="000A13B1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AMACI:</w:t>
            </w:r>
            <w:r w:rsidR="006F6719">
              <w:rPr>
                <w:rFonts w:ascii="Times New Roman" w:hAnsi="Times New Roman" w:cs="Times New Roman"/>
              </w:rPr>
              <w:t xml:space="preserve"> </w:t>
            </w:r>
            <w:r w:rsidR="00947CBD">
              <w:rPr>
                <w:rFonts w:ascii="Times New Roman" w:hAnsi="Times New Roman" w:cs="Times New Roman"/>
                <w:b w:val="0"/>
              </w:rPr>
              <w:t>Üniversit</w:t>
            </w:r>
            <w:r w:rsidR="008A5253">
              <w:rPr>
                <w:rFonts w:ascii="Times New Roman" w:hAnsi="Times New Roman" w:cs="Times New Roman"/>
                <w:b w:val="0"/>
              </w:rPr>
              <w:t xml:space="preserve">emiz Sağlık Bilimleri Fakültesi </w:t>
            </w:r>
            <w:r w:rsidR="00570924">
              <w:rPr>
                <w:rFonts w:ascii="Times New Roman" w:hAnsi="Times New Roman" w:cs="Times New Roman"/>
                <w:b w:val="0"/>
              </w:rPr>
              <w:t>lisans</w:t>
            </w:r>
            <w:r w:rsidR="008A5253">
              <w:rPr>
                <w:rFonts w:ascii="Times New Roman" w:hAnsi="Times New Roman" w:cs="Times New Roman"/>
                <w:b w:val="0"/>
              </w:rPr>
              <w:t xml:space="preserve"> öğrencilerinin katıldıkları ve hak kazandıkları </w:t>
            </w:r>
            <w:r w:rsidR="008A5253" w:rsidRPr="008A5253">
              <w:rPr>
                <w:rFonts w:ascii="Times New Roman" w:hAnsi="Times New Roman" w:cs="Times New Roman"/>
                <w:b w:val="0"/>
              </w:rPr>
              <w:t>2209-A Üniversite Öğrencileri Araştırma Projeleri Destekleme Programı 2023 Yılı</w:t>
            </w:r>
            <w:r w:rsidR="008A5253">
              <w:rPr>
                <w:rFonts w:ascii="Times New Roman" w:hAnsi="Times New Roman" w:cs="Times New Roman"/>
                <w:b w:val="0"/>
              </w:rPr>
              <w:t xml:space="preserve"> projelerini ödüllendirmek ve tebrik etmek amacıyla Dekanımız Profesör Doktor Özcan Özkan tarafından öğrencilere teşekkür belgeleri takdim edilmiştir.</w:t>
            </w:r>
          </w:p>
          <w:p w:rsidR="000A13B1" w:rsidRDefault="000A13B1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B0B25" w:rsidRPr="00D3065A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KATILIM SAYISI: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  <w:r w:rsidR="00570924">
              <w:rPr>
                <w:rFonts w:ascii="Times New Roman" w:hAnsi="Times New Roman" w:cs="Times New Roman"/>
                <w:b w:val="0"/>
              </w:rPr>
              <w:t xml:space="preserve">Sağlık Bilimleri Fakültesi öğretim üyeleri, </w:t>
            </w:r>
            <w:r w:rsidR="006C4463">
              <w:rPr>
                <w:rFonts w:ascii="Times New Roman" w:hAnsi="Times New Roman" w:cs="Times New Roman"/>
                <w:b w:val="0"/>
              </w:rPr>
              <w:t xml:space="preserve">öğretim elemanları ve </w:t>
            </w:r>
            <w:r w:rsidR="00D3065A">
              <w:rPr>
                <w:rFonts w:ascii="Times New Roman" w:hAnsi="Times New Roman" w:cs="Times New Roman"/>
                <w:b w:val="0"/>
              </w:rPr>
              <w:t>lisans öğrencileri</w:t>
            </w: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ETKİNLİK İLE İLGİLİ GÖRSELLER:</w:t>
            </w:r>
            <w:r w:rsidR="00D3065A">
              <w:rPr>
                <w:rFonts w:ascii="Times New Roman" w:hAnsi="Times New Roman" w:cs="Times New Roman"/>
              </w:rPr>
              <w:t xml:space="preserve"> </w:t>
            </w:r>
          </w:p>
          <w:p w:rsidR="00D3065A" w:rsidRDefault="00D3065A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B0B25" w:rsidRDefault="000B0B25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70924" w:rsidRDefault="00570924" w:rsidP="00D3065A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1.8pt;height:314.4pt">
                  <v:imagedata r:id="rId6" o:title="Screenshot_20240311-164710_Instagram"/>
                </v:shape>
              </w:pict>
            </w:r>
          </w:p>
          <w:p w:rsidR="000B0B25" w:rsidRDefault="00570924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pict>
                <v:shape id="_x0000_i1028" type="#_x0000_t75" style="width:481.8pt;height:319.8pt">
                  <v:imagedata r:id="rId7" o:title="Screenshot_20240311-164720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>
                <v:shape id="_x0000_i1029" type="#_x0000_t75" style="width:481.8pt;height:313.8pt">
                  <v:imagedata r:id="rId8" o:title="Screenshot_20240311-164737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pict>
                <v:shape id="_x0000_i1030" type="#_x0000_t75" style="width:481.8pt;height:313.8pt">
                  <v:imagedata r:id="rId9" o:title="Screenshot_20240311-164825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pict>
                <v:shape id="_x0000_i1031" type="#_x0000_t75" style="width:481.8pt;height:317.4pt">
                  <v:imagedata r:id="rId10" o:title="Screenshot_20240311-164700_Instagram"/>
                </v:shape>
              </w:pict>
            </w:r>
            <w:r>
              <w:rPr>
                <w:rFonts w:ascii="Times New Roman" w:hAnsi="Times New Roman" w:cs="Times New Roman"/>
                <w:b w:val="0"/>
                <w:bCs w:val="0"/>
              </w:rPr>
              <w:pict>
                <v:shape id="_x0000_i1032" type="#_x0000_t75" style="width:481.8pt;height:316.2pt">
                  <v:imagedata r:id="rId11" o:title="Screenshot_20240311-164729_Instagram"/>
                </v:shape>
              </w:pict>
            </w:r>
          </w:p>
          <w:p w:rsidR="003A4CB3" w:rsidRDefault="003A4CB3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5F419E" w:rsidRDefault="005F419E" w:rsidP="00D3065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3A4CB3" w:rsidRPr="00FC215F" w:rsidRDefault="008C3D95" w:rsidP="0057092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sectPr w:rsidR="003A4CB3" w:rsidSect="004023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A7" w:rsidRDefault="005E19A7" w:rsidP="00534F7F">
      <w:pPr>
        <w:spacing w:after="0" w:line="240" w:lineRule="auto"/>
      </w:pPr>
      <w:r>
        <w:separator/>
      </w:r>
    </w:p>
  </w:endnote>
  <w:endnote w:type="continuationSeparator" w:id="0">
    <w:p w:rsidR="005E19A7" w:rsidRDefault="005E19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A7" w:rsidRDefault="005E19A7" w:rsidP="00534F7F">
      <w:pPr>
        <w:spacing w:after="0" w:line="240" w:lineRule="auto"/>
      </w:pPr>
      <w:r>
        <w:separator/>
      </w:r>
    </w:p>
  </w:footnote>
  <w:footnote w:type="continuationSeparator" w:id="0">
    <w:p w:rsidR="005E19A7" w:rsidRDefault="005E19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D3065A" w:rsidTr="00F067F1">
      <w:trPr>
        <w:trHeight w:val="189"/>
      </w:trPr>
      <w:tc>
        <w:tcPr>
          <w:tcW w:w="1384" w:type="dxa"/>
          <w:vMerge w:val="restart"/>
        </w:tcPr>
        <w:p w:rsidR="00D3065A" w:rsidRDefault="00D3065A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D3065A" w:rsidRPr="00D11418" w:rsidRDefault="00D3065A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SONUÇ RAPORU </w:t>
          </w: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:rsidR="00D3065A" w:rsidRPr="00D11418" w:rsidRDefault="00D3065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SBF-RP-01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3065A" w:rsidTr="00F067F1">
      <w:trPr>
        <w:trHeight w:val="187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D3065A" w:rsidTr="00F067F1">
      <w:trPr>
        <w:trHeight w:val="220"/>
      </w:trPr>
      <w:tc>
        <w:tcPr>
          <w:tcW w:w="1384" w:type="dxa"/>
          <w:vMerge/>
        </w:tcPr>
        <w:p w:rsidR="00D3065A" w:rsidRDefault="00D3065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D3065A" w:rsidRPr="00D11418" w:rsidRDefault="00D3065A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:rsidR="00D3065A" w:rsidRPr="00D11418" w:rsidRDefault="00D3065A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:rsidR="00D3065A" w:rsidRPr="00D11418" w:rsidRDefault="00D3065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7092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570924" w:rsidRPr="00570924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4</w:t>
            </w:r>
          </w:fldSimple>
        </w:p>
      </w:tc>
    </w:tr>
  </w:tbl>
  <w:p w:rsidR="00D3065A" w:rsidRPr="004023B0" w:rsidRDefault="00D3065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5A" w:rsidRDefault="00D3065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05388"/>
    <w:rsid w:val="000117E3"/>
    <w:rsid w:val="00022E97"/>
    <w:rsid w:val="00043F53"/>
    <w:rsid w:val="00062F88"/>
    <w:rsid w:val="000635B2"/>
    <w:rsid w:val="00067DF5"/>
    <w:rsid w:val="00071295"/>
    <w:rsid w:val="000A13B1"/>
    <w:rsid w:val="000A26C0"/>
    <w:rsid w:val="000B0B25"/>
    <w:rsid w:val="000B2D5E"/>
    <w:rsid w:val="000B308C"/>
    <w:rsid w:val="000B5629"/>
    <w:rsid w:val="00131321"/>
    <w:rsid w:val="00155B23"/>
    <w:rsid w:val="00155EF5"/>
    <w:rsid w:val="00164950"/>
    <w:rsid w:val="0016547C"/>
    <w:rsid w:val="00172ADA"/>
    <w:rsid w:val="001842CA"/>
    <w:rsid w:val="00196D23"/>
    <w:rsid w:val="001C4A5D"/>
    <w:rsid w:val="001F2D96"/>
    <w:rsid w:val="001F6791"/>
    <w:rsid w:val="00206E51"/>
    <w:rsid w:val="00236E1E"/>
    <w:rsid w:val="00240ED2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65031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67413"/>
    <w:rsid w:val="004D413E"/>
    <w:rsid w:val="004E41EC"/>
    <w:rsid w:val="004E55F1"/>
    <w:rsid w:val="004F27F3"/>
    <w:rsid w:val="004F7F0C"/>
    <w:rsid w:val="00502900"/>
    <w:rsid w:val="00534F7F"/>
    <w:rsid w:val="00551B24"/>
    <w:rsid w:val="00570266"/>
    <w:rsid w:val="00570924"/>
    <w:rsid w:val="005845E3"/>
    <w:rsid w:val="00585A3D"/>
    <w:rsid w:val="005A0B70"/>
    <w:rsid w:val="005B5AD0"/>
    <w:rsid w:val="005C66CA"/>
    <w:rsid w:val="005C713E"/>
    <w:rsid w:val="005D4F35"/>
    <w:rsid w:val="005E19A7"/>
    <w:rsid w:val="005E2EF5"/>
    <w:rsid w:val="005E6885"/>
    <w:rsid w:val="005F3CC8"/>
    <w:rsid w:val="005F419E"/>
    <w:rsid w:val="005F5020"/>
    <w:rsid w:val="005F7BAA"/>
    <w:rsid w:val="0060161B"/>
    <w:rsid w:val="00614520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912F9"/>
    <w:rsid w:val="006A5011"/>
    <w:rsid w:val="006C324B"/>
    <w:rsid w:val="006C4463"/>
    <w:rsid w:val="006E55C0"/>
    <w:rsid w:val="006E6E9B"/>
    <w:rsid w:val="006F5E37"/>
    <w:rsid w:val="006F6719"/>
    <w:rsid w:val="0070076A"/>
    <w:rsid w:val="007115B2"/>
    <w:rsid w:val="00715C4E"/>
    <w:rsid w:val="00721CA7"/>
    <w:rsid w:val="0073606C"/>
    <w:rsid w:val="00746FAD"/>
    <w:rsid w:val="0075616C"/>
    <w:rsid w:val="00772D5B"/>
    <w:rsid w:val="0077795C"/>
    <w:rsid w:val="007902BC"/>
    <w:rsid w:val="007A2EE6"/>
    <w:rsid w:val="007D03BD"/>
    <w:rsid w:val="007D4382"/>
    <w:rsid w:val="007F025F"/>
    <w:rsid w:val="008069D8"/>
    <w:rsid w:val="00842183"/>
    <w:rsid w:val="00855CDE"/>
    <w:rsid w:val="00857150"/>
    <w:rsid w:val="00872FCA"/>
    <w:rsid w:val="008A5253"/>
    <w:rsid w:val="008B4719"/>
    <w:rsid w:val="008C243D"/>
    <w:rsid w:val="008C3D95"/>
    <w:rsid w:val="008D0198"/>
    <w:rsid w:val="008D371C"/>
    <w:rsid w:val="008F6F64"/>
    <w:rsid w:val="009273DF"/>
    <w:rsid w:val="00947CBD"/>
    <w:rsid w:val="00976240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6316"/>
    <w:rsid w:val="00B02129"/>
    <w:rsid w:val="00B0465D"/>
    <w:rsid w:val="00B06EC8"/>
    <w:rsid w:val="00B12C81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05055"/>
    <w:rsid w:val="00C2031A"/>
    <w:rsid w:val="00C305C2"/>
    <w:rsid w:val="00C3272F"/>
    <w:rsid w:val="00C356B1"/>
    <w:rsid w:val="00C37994"/>
    <w:rsid w:val="00C65F9E"/>
    <w:rsid w:val="00C751CF"/>
    <w:rsid w:val="00CA0D22"/>
    <w:rsid w:val="00CA48AD"/>
    <w:rsid w:val="00CD1439"/>
    <w:rsid w:val="00CE00C9"/>
    <w:rsid w:val="00CE22D5"/>
    <w:rsid w:val="00CE4691"/>
    <w:rsid w:val="00D039C4"/>
    <w:rsid w:val="00D10874"/>
    <w:rsid w:val="00D11418"/>
    <w:rsid w:val="00D23714"/>
    <w:rsid w:val="00D27C64"/>
    <w:rsid w:val="00D3065A"/>
    <w:rsid w:val="00D36EA0"/>
    <w:rsid w:val="00D67F3E"/>
    <w:rsid w:val="00D67F62"/>
    <w:rsid w:val="00D71CF6"/>
    <w:rsid w:val="00D721D2"/>
    <w:rsid w:val="00D844FB"/>
    <w:rsid w:val="00D970FF"/>
    <w:rsid w:val="00DD51A4"/>
    <w:rsid w:val="00DE7A16"/>
    <w:rsid w:val="00DF1A04"/>
    <w:rsid w:val="00DF691A"/>
    <w:rsid w:val="00E01BAD"/>
    <w:rsid w:val="00E21CA1"/>
    <w:rsid w:val="00E25D0A"/>
    <w:rsid w:val="00E36113"/>
    <w:rsid w:val="00E62DB0"/>
    <w:rsid w:val="00E67B07"/>
    <w:rsid w:val="00E715B6"/>
    <w:rsid w:val="00E87FEE"/>
    <w:rsid w:val="00EA4DBC"/>
    <w:rsid w:val="00EA76FF"/>
    <w:rsid w:val="00EC311F"/>
    <w:rsid w:val="00EE0FF8"/>
    <w:rsid w:val="00EE3346"/>
    <w:rsid w:val="00EE403E"/>
    <w:rsid w:val="00EE4790"/>
    <w:rsid w:val="00EE77B3"/>
    <w:rsid w:val="00F067F1"/>
    <w:rsid w:val="00F52E34"/>
    <w:rsid w:val="00F73C1B"/>
    <w:rsid w:val="00F92BED"/>
    <w:rsid w:val="00FA4BC4"/>
    <w:rsid w:val="00FA6DA8"/>
    <w:rsid w:val="00FC215F"/>
    <w:rsid w:val="00FE2272"/>
    <w:rsid w:val="00FE61A1"/>
    <w:rsid w:val="00FF2E30"/>
    <w:rsid w:val="00FF3333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9A3C"/>
  <w15:docId w15:val="{D7C804FA-7F5F-4123-AA9B-F22074D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DELL</cp:lastModifiedBy>
  <cp:revision>41</cp:revision>
  <dcterms:created xsi:type="dcterms:W3CDTF">2022-12-30T17:27:00Z</dcterms:created>
  <dcterms:modified xsi:type="dcterms:W3CDTF">2024-03-11T13:52:00Z</dcterms:modified>
</cp:coreProperties>
</file>